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170" w:rsidRPr="00DA1170" w:rsidRDefault="00DA1170" w:rsidP="00DA11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A1170">
        <w:rPr>
          <w:rFonts w:ascii="Times New Roman" w:eastAsia="Times New Roman" w:hAnsi="Times New Roman" w:cs="Times New Roman"/>
          <w:b/>
          <w:lang w:eastAsia="ru-RU"/>
        </w:rPr>
        <w:t xml:space="preserve">Приглашение </w:t>
      </w:r>
    </w:p>
    <w:p w:rsidR="00DA1170" w:rsidRPr="00DA1170" w:rsidRDefault="00DA1170" w:rsidP="00DA1170">
      <w:pPr>
        <w:keepNext/>
        <w:keepLines/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A1170">
        <w:rPr>
          <w:rFonts w:ascii="Times New Roman" w:eastAsia="Times New Roman" w:hAnsi="Times New Roman" w:cs="Times New Roman"/>
          <w:b/>
          <w:lang w:eastAsia="ru-RU"/>
        </w:rPr>
        <w:t xml:space="preserve">к участию по отбору управляющей организации для управления многоквартирным  домом, расположенным по адресу: </w:t>
      </w:r>
    </w:p>
    <w:p w:rsidR="00DA1170" w:rsidRPr="00DA1170" w:rsidRDefault="00DA1170" w:rsidP="00DA1170">
      <w:pPr>
        <w:keepNext/>
        <w:keepLines/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highlight w:val="yellow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>Выселковский район, станица Выселки, переулок Первомайский, № 10</w:t>
      </w:r>
    </w:p>
    <w:p w:rsidR="00DA1170" w:rsidRPr="00DA1170" w:rsidRDefault="00DA1170" w:rsidP="00DA117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highlight w:val="yellow"/>
          <w:lang w:eastAsia="ru-RU"/>
        </w:rPr>
      </w:pPr>
    </w:p>
    <w:p w:rsidR="00DA1170" w:rsidRPr="00DA1170" w:rsidRDefault="00DA1170" w:rsidP="00DA117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>Уважаемые господа!</w:t>
      </w:r>
    </w:p>
    <w:p w:rsidR="00DA1170" w:rsidRPr="00DA1170" w:rsidRDefault="00DA1170" w:rsidP="00DA11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A1170" w:rsidRPr="00DA1170" w:rsidRDefault="00DA1170" w:rsidP="00DA11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A1170" w:rsidRPr="00DA1170" w:rsidRDefault="00DA1170" w:rsidP="00DA1170">
      <w:pPr>
        <w:keepNext/>
        <w:keepLines/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 xml:space="preserve">Отдел капитального строительства администрации муниципального образования Выселковский район Краснодарского края </w:t>
      </w:r>
      <w:r w:rsidRPr="00DA1170">
        <w:rPr>
          <w:rFonts w:ascii="Times New Roman" w:eastAsia="Times New Roman" w:hAnsi="Times New Roman" w:cs="Times New Roman"/>
          <w:b/>
          <w:lang w:eastAsia="ru-RU"/>
        </w:rPr>
        <w:t>приглашает принять участие в конкурсе по отбору управляющей организации для управления многоквартирным домом, расположенным по адресу:</w:t>
      </w:r>
    </w:p>
    <w:p w:rsidR="00DA1170" w:rsidRPr="00DA1170" w:rsidRDefault="00DA1170" w:rsidP="00DA11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>Выселковский район, станица Выселки, переулок Первомайский, № 10</w:t>
      </w:r>
    </w:p>
    <w:p w:rsidR="00DA1170" w:rsidRPr="00DA1170" w:rsidRDefault="00DA1170" w:rsidP="00DA11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b/>
          <w:lang w:eastAsia="ru-RU"/>
        </w:rPr>
        <w:t>Основание проведения конкурса:</w:t>
      </w:r>
      <w:r w:rsidRPr="00DA1170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DA1170" w:rsidRPr="00DA1170" w:rsidRDefault="00DA1170" w:rsidP="00DA11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>Исполнение норм Жилищного Кодекса Российской Федерации, Постановление Правительства РФ от 06.02.2006 № 75 «О порядке проведения органом местного самоуправления открытого конкурса по отбору управляющей организации для управления многоквартирным домом».</w:t>
      </w:r>
    </w:p>
    <w:p w:rsidR="00DA1170" w:rsidRPr="00DA1170" w:rsidRDefault="00DA1170" w:rsidP="00DA1170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yellow"/>
          <w:lang w:eastAsia="ru-RU"/>
        </w:rPr>
      </w:pPr>
    </w:p>
    <w:p w:rsidR="00DA1170" w:rsidRPr="00DA1170" w:rsidRDefault="00DA1170" w:rsidP="00DA11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 xml:space="preserve">Настоящая конкурсная документация доступна для ознакомления на официальном сайте: </w:t>
      </w:r>
      <w:r w:rsidRPr="00DA1170">
        <w:rPr>
          <w:rFonts w:ascii="Times New Roman" w:eastAsia="Times New Roman" w:hAnsi="Times New Roman" w:cs="Times New Roman"/>
          <w:spacing w:val="-4"/>
          <w:lang w:eastAsia="ru-RU"/>
        </w:rPr>
        <w:t xml:space="preserve"> </w:t>
      </w:r>
      <w:hyperlink r:id="rId5" w:history="1">
        <w:r w:rsidRPr="00DA1170">
          <w:rPr>
            <w:rFonts w:ascii="Times New Roman" w:eastAsia="Times New Roman" w:hAnsi="Times New Roman" w:cs="Times New Roman"/>
            <w:b/>
            <w:color w:val="0000FF"/>
            <w:u w:val="single"/>
            <w:lang w:val="en-US" w:eastAsia="ru-RU"/>
          </w:rPr>
          <w:t>www</w:t>
        </w:r>
        <w:r w:rsidRPr="00DA1170">
          <w:rPr>
            <w:rFonts w:ascii="Times New Roman" w:eastAsia="Times New Roman" w:hAnsi="Times New Roman" w:cs="Times New Roman"/>
            <w:b/>
            <w:color w:val="0000FF"/>
            <w:u w:val="single"/>
            <w:lang w:eastAsia="ru-RU"/>
          </w:rPr>
          <w:t>.</w:t>
        </w:r>
        <w:r w:rsidRPr="00DA1170">
          <w:rPr>
            <w:rFonts w:ascii="Times New Roman" w:eastAsia="Times New Roman" w:hAnsi="Times New Roman" w:cs="Times New Roman"/>
            <w:b/>
            <w:color w:val="0000FF"/>
            <w:u w:val="single"/>
            <w:lang w:val="en-US" w:eastAsia="ru-RU"/>
          </w:rPr>
          <w:t>torgi</w:t>
        </w:r>
        <w:r w:rsidRPr="00DA1170">
          <w:rPr>
            <w:rFonts w:ascii="Times New Roman" w:eastAsia="Times New Roman" w:hAnsi="Times New Roman" w:cs="Times New Roman"/>
            <w:b/>
            <w:color w:val="0000FF"/>
            <w:u w:val="single"/>
            <w:lang w:eastAsia="ru-RU"/>
          </w:rPr>
          <w:t>.</w:t>
        </w:r>
        <w:r w:rsidRPr="00DA1170">
          <w:rPr>
            <w:rFonts w:ascii="Times New Roman" w:eastAsia="Times New Roman" w:hAnsi="Times New Roman" w:cs="Times New Roman"/>
            <w:b/>
            <w:color w:val="0000FF"/>
            <w:u w:val="single"/>
            <w:lang w:val="en-US" w:eastAsia="ru-RU"/>
          </w:rPr>
          <w:t>gov</w:t>
        </w:r>
      </w:hyperlink>
      <w:r w:rsidRPr="00DA1170">
        <w:rPr>
          <w:rFonts w:ascii="Times New Roman" w:eastAsia="Times New Roman" w:hAnsi="Times New Roman" w:cs="Times New Roman"/>
          <w:b/>
          <w:lang w:eastAsia="ru-RU"/>
        </w:rPr>
        <w:t>.</w:t>
      </w:r>
      <w:proofErr w:type="spellStart"/>
      <w:r w:rsidRPr="00DA1170">
        <w:rPr>
          <w:rFonts w:ascii="Times New Roman" w:eastAsia="Times New Roman" w:hAnsi="Times New Roman" w:cs="Times New Roman"/>
          <w:b/>
          <w:lang w:val="en-US" w:eastAsia="ru-RU"/>
        </w:rPr>
        <w:t>ru</w:t>
      </w:r>
      <w:proofErr w:type="spellEnd"/>
      <w:r w:rsidRPr="00DA1170">
        <w:rPr>
          <w:rFonts w:ascii="Times New Roman" w:eastAsia="Times New Roman" w:hAnsi="Times New Roman" w:cs="Times New Roman"/>
          <w:b/>
          <w:lang w:eastAsia="ru-RU"/>
        </w:rPr>
        <w:t xml:space="preserve">  </w:t>
      </w:r>
      <w:r w:rsidRPr="00DA1170">
        <w:rPr>
          <w:rFonts w:ascii="Times New Roman" w:eastAsia="Times New Roman" w:hAnsi="Times New Roman" w:cs="Times New Roman"/>
          <w:lang w:eastAsia="ru-RU"/>
        </w:rPr>
        <w:t>бе</w:t>
      </w:r>
      <w:r w:rsidRPr="00DA1170">
        <w:rPr>
          <w:rFonts w:ascii="Times New Roman" w:eastAsia="Times New Roman" w:hAnsi="Times New Roman" w:cs="Times New Roman"/>
          <w:b/>
          <w:lang w:eastAsia="ru-RU"/>
        </w:rPr>
        <w:t>з</w:t>
      </w:r>
      <w:r w:rsidRPr="00DA1170">
        <w:rPr>
          <w:rFonts w:ascii="Times New Roman" w:eastAsia="Times New Roman" w:hAnsi="Times New Roman" w:cs="Times New Roman"/>
          <w:lang w:eastAsia="ru-RU"/>
        </w:rPr>
        <w:t xml:space="preserve"> взимания платы. Сайт администрации муниципального образования Выселковский район -  </w:t>
      </w:r>
      <w:r w:rsidRPr="00DA1170">
        <w:rPr>
          <w:rFonts w:ascii="Times New Roman" w:eastAsia="Times New Roman" w:hAnsi="Times New Roman" w:cs="Times New Roman"/>
          <w:b/>
          <w:lang w:val="en-US" w:eastAsia="ru-RU"/>
        </w:rPr>
        <w:t>http</w:t>
      </w:r>
      <w:r w:rsidRPr="00DA1170">
        <w:rPr>
          <w:rFonts w:ascii="Times New Roman" w:eastAsia="Times New Roman" w:hAnsi="Times New Roman" w:cs="Times New Roman"/>
          <w:b/>
          <w:lang w:eastAsia="ru-RU"/>
        </w:rPr>
        <w:t>://</w:t>
      </w:r>
      <w:r w:rsidRPr="00DA1170">
        <w:rPr>
          <w:rFonts w:ascii="Times New Roman" w:eastAsia="Times New Roman" w:hAnsi="Times New Roman" w:cs="Times New Roman"/>
          <w:b/>
          <w:lang w:val="en-US" w:eastAsia="ru-RU"/>
        </w:rPr>
        <w:t>viselki</w:t>
      </w:r>
      <w:r w:rsidRPr="00DA1170">
        <w:rPr>
          <w:rFonts w:ascii="Times New Roman" w:eastAsia="Times New Roman" w:hAnsi="Times New Roman" w:cs="Times New Roman"/>
          <w:b/>
          <w:lang w:eastAsia="ru-RU"/>
        </w:rPr>
        <w:t>.</w:t>
      </w:r>
      <w:r w:rsidRPr="00DA1170">
        <w:rPr>
          <w:rFonts w:ascii="Times New Roman" w:eastAsia="Times New Roman" w:hAnsi="Times New Roman" w:cs="Times New Roman"/>
          <w:b/>
          <w:lang w:val="en-US" w:eastAsia="ru-RU"/>
        </w:rPr>
        <w:t>net</w:t>
      </w:r>
      <w:r w:rsidRPr="00DA1170">
        <w:rPr>
          <w:rFonts w:ascii="Times New Roman" w:eastAsia="Times New Roman" w:hAnsi="Times New Roman" w:cs="Times New Roman"/>
          <w:b/>
          <w:lang w:eastAsia="ru-RU"/>
        </w:rPr>
        <w:t>/</w:t>
      </w:r>
    </w:p>
    <w:p w:rsidR="00DA1170" w:rsidRPr="00DA1170" w:rsidRDefault="00DA1170" w:rsidP="00DA11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highlight w:val="yellow"/>
          <w:lang w:eastAsia="ru-RU"/>
        </w:rPr>
      </w:pPr>
    </w:p>
    <w:p w:rsidR="00DA1170" w:rsidRPr="00DA1170" w:rsidRDefault="00DA1170" w:rsidP="00DA11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>Претендентом может быть любое юридическое лицо независимо от организационно-правовой формы или индивидуальный предп</w:t>
      </w:r>
      <w:bookmarkStart w:id="0" w:name="_GoBack"/>
      <w:bookmarkEnd w:id="0"/>
      <w:r w:rsidRPr="00DA1170">
        <w:rPr>
          <w:rFonts w:ascii="Times New Roman" w:eastAsia="Times New Roman" w:hAnsi="Times New Roman" w:cs="Times New Roman"/>
          <w:lang w:eastAsia="ru-RU"/>
        </w:rPr>
        <w:t>риниматель.</w:t>
      </w:r>
    </w:p>
    <w:p w:rsidR="00DA1170" w:rsidRPr="00DA1170" w:rsidRDefault="00DA1170" w:rsidP="00DA11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DA1170" w:rsidRPr="00DA1170" w:rsidRDefault="00DA1170" w:rsidP="00DA11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>Полная информация о настоящем конкурсе указана в Информационной карте конкурсной документации.</w:t>
      </w:r>
    </w:p>
    <w:p w:rsidR="00DA1170" w:rsidRPr="00DA1170" w:rsidRDefault="00DA1170" w:rsidP="00DA11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 xml:space="preserve">         </w:t>
      </w:r>
    </w:p>
    <w:p w:rsidR="00DA1170" w:rsidRPr="00DA1170" w:rsidRDefault="00DA1170" w:rsidP="00DA11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DA1170">
        <w:rPr>
          <w:rFonts w:ascii="Times New Roman" w:eastAsia="Times New Roman" w:hAnsi="Times New Roman" w:cs="Times New Roman"/>
          <w:lang w:eastAsia="ru-RU"/>
        </w:rPr>
        <w:t>Для участия в открытом конкурсе претендент подает заявку на участие в конкурсе в порядке, по форме и в срок, установленные в конкурсной документации.</w:t>
      </w:r>
      <w:proofErr w:type="gramEnd"/>
    </w:p>
    <w:p w:rsidR="00DA1170" w:rsidRPr="00DA1170" w:rsidRDefault="00DA1170" w:rsidP="00DA11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A1170" w:rsidRPr="00DA1170" w:rsidRDefault="00DA1170" w:rsidP="00DA1170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>Вскрытие конвертов с заявками на участие в конкурсе произойдет после окончания срока подачи заявок на участие в конкурсе в месте и во время, указанные в информационной карте.</w:t>
      </w:r>
    </w:p>
    <w:p w:rsidR="00DA1170" w:rsidRPr="00DA1170" w:rsidRDefault="00DA1170" w:rsidP="00DA11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A1170" w:rsidRPr="00DA1170" w:rsidRDefault="00DA1170" w:rsidP="00DA1170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:rsidR="00DA1170" w:rsidRPr="00DA1170" w:rsidRDefault="00DA1170" w:rsidP="00DA1170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>Телефон для справок: 8 (86157)73-4-48.</w:t>
      </w:r>
    </w:p>
    <w:p w:rsidR="00876132" w:rsidRDefault="00876132"/>
    <w:sectPr w:rsidR="008761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A0B"/>
    <w:rsid w:val="00000064"/>
    <w:rsid w:val="00002F41"/>
    <w:rsid w:val="0000364F"/>
    <w:rsid w:val="00010C66"/>
    <w:rsid w:val="0003599F"/>
    <w:rsid w:val="0003768E"/>
    <w:rsid w:val="00045118"/>
    <w:rsid w:val="0005733D"/>
    <w:rsid w:val="00063111"/>
    <w:rsid w:val="000676B5"/>
    <w:rsid w:val="00085C19"/>
    <w:rsid w:val="00090710"/>
    <w:rsid w:val="00090D4F"/>
    <w:rsid w:val="000917E3"/>
    <w:rsid w:val="0009205C"/>
    <w:rsid w:val="000A3E89"/>
    <w:rsid w:val="000A4638"/>
    <w:rsid w:val="000A4AE9"/>
    <w:rsid w:val="000A5693"/>
    <w:rsid w:val="000B78CA"/>
    <w:rsid w:val="000B7D70"/>
    <w:rsid w:val="000C29C0"/>
    <w:rsid w:val="000C2FCD"/>
    <w:rsid w:val="000D68A5"/>
    <w:rsid w:val="000E13C7"/>
    <w:rsid w:val="000E161C"/>
    <w:rsid w:val="000F08A0"/>
    <w:rsid w:val="000F787C"/>
    <w:rsid w:val="00106026"/>
    <w:rsid w:val="00113B0B"/>
    <w:rsid w:val="00120A07"/>
    <w:rsid w:val="0012120B"/>
    <w:rsid w:val="00123528"/>
    <w:rsid w:val="00125593"/>
    <w:rsid w:val="00145F75"/>
    <w:rsid w:val="00150175"/>
    <w:rsid w:val="00150889"/>
    <w:rsid w:val="00160944"/>
    <w:rsid w:val="00160DF5"/>
    <w:rsid w:val="001722A2"/>
    <w:rsid w:val="00181EF5"/>
    <w:rsid w:val="00181F50"/>
    <w:rsid w:val="00186BB7"/>
    <w:rsid w:val="00187E03"/>
    <w:rsid w:val="0019039F"/>
    <w:rsid w:val="00190588"/>
    <w:rsid w:val="00190A5E"/>
    <w:rsid w:val="00193D12"/>
    <w:rsid w:val="001A03D9"/>
    <w:rsid w:val="001B0395"/>
    <w:rsid w:val="001B77E1"/>
    <w:rsid w:val="001B7C24"/>
    <w:rsid w:val="001C2DC2"/>
    <w:rsid w:val="001D2FDE"/>
    <w:rsid w:val="001E6C8D"/>
    <w:rsid w:val="00202F81"/>
    <w:rsid w:val="002046C1"/>
    <w:rsid w:val="00213998"/>
    <w:rsid w:val="00221A84"/>
    <w:rsid w:val="0022386F"/>
    <w:rsid w:val="002323BA"/>
    <w:rsid w:val="00233FF6"/>
    <w:rsid w:val="00234C1F"/>
    <w:rsid w:val="0024133E"/>
    <w:rsid w:val="002435FB"/>
    <w:rsid w:val="0025118E"/>
    <w:rsid w:val="002519B9"/>
    <w:rsid w:val="00251F03"/>
    <w:rsid w:val="00260A54"/>
    <w:rsid w:val="00265830"/>
    <w:rsid w:val="002659DA"/>
    <w:rsid w:val="0027062B"/>
    <w:rsid w:val="00273B9F"/>
    <w:rsid w:val="00274C7A"/>
    <w:rsid w:val="00281C37"/>
    <w:rsid w:val="00283BF7"/>
    <w:rsid w:val="00294559"/>
    <w:rsid w:val="002959E8"/>
    <w:rsid w:val="002A429E"/>
    <w:rsid w:val="002A6E8D"/>
    <w:rsid w:val="002C7E70"/>
    <w:rsid w:val="002D0D4C"/>
    <w:rsid w:val="002E1B20"/>
    <w:rsid w:val="002E3DA0"/>
    <w:rsid w:val="002E69FC"/>
    <w:rsid w:val="00300A64"/>
    <w:rsid w:val="0030160D"/>
    <w:rsid w:val="0030178D"/>
    <w:rsid w:val="0030376B"/>
    <w:rsid w:val="003070A7"/>
    <w:rsid w:val="00307D36"/>
    <w:rsid w:val="00315E6B"/>
    <w:rsid w:val="003233FC"/>
    <w:rsid w:val="00330D5D"/>
    <w:rsid w:val="0033158E"/>
    <w:rsid w:val="00335473"/>
    <w:rsid w:val="00360498"/>
    <w:rsid w:val="00360F08"/>
    <w:rsid w:val="0036155B"/>
    <w:rsid w:val="0036459A"/>
    <w:rsid w:val="00380BFA"/>
    <w:rsid w:val="00385621"/>
    <w:rsid w:val="003A1D7A"/>
    <w:rsid w:val="003A698F"/>
    <w:rsid w:val="003B141A"/>
    <w:rsid w:val="003B4539"/>
    <w:rsid w:val="003B4646"/>
    <w:rsid w:val="003B56F9"/>
    <w:rsid w:val="003D0BCB"/>
    <w:rsid w:val="003D0C37"/>
    <w:rsid w:val="003E4F49"/>
    <w:rsid w:val="003E674A"/>
    <w:rsid w:val="003E7652"/>
    <w:rsid w:val="003F1617"/>
    <w:rsid w:val="003F222F"/>
    <w:rsid w:val="003F3602"/>
    <w:rsid w:val="00400A52"/>
    <w:rsid w:val="00405271"/>
    <w:rsid w:val="00411168"/>
    <w:rsid w:val="00416BE9"/>
    <w:rsid w:val="00421ACE"/>
    <w:rsid w:val="0043269F"/>
    <w:rsid w:val="00434AF5"/>
    <w:rsid w:val="00434E06"/>
    <w:rsid w:val="004357B4"/>
    <w:rsid w:val="00437ED5"/>
    <w:rsid w:val="00445C23"/>
    <w:rsid w:val="00451A11"/>
    <w:rsid w:val="00453FEA"/>
    <w:rsid w:val="00466778"/>
    <w:rsid w:val="00470E51"/>
    <w:rsid w:val="00474E46"/>
    <w:rsid w:val="00477B02"/>
    <w:rsid w:val="004843B8"/>
    <w:rsid w:val="0049099A"/>
    <w:rsid w:val="004973FF"/>
    <w:rsid w:val="004A28B4"/>
    <w:rsid w:val="004A33B8"/>
    <w:rsid w:val="004A628C"/>
    <w:rsid w:val="004B03E6"/>
    <w:rsid w:val="004B77D6"/>
    <w:rsid w:val="004C2C97"/>
    <w:rsid w:val="004D22DB"/>
    <w:rsid w:val="004D5EFD"/>
    <w:rsid w:val="004F1D5C"/>
    <w:rsid w:val="00521308"/>
    <w:rsid w:val="0052172E"/>
    <w:rsid w:val="00527F81"/>
    <w:rsid w:val="005554B7"/>
    <w:rsid w:val="00556C7F"/>
    <w:rsid w:val="00561790"/>
    <w:rsid w:val="00561A03"/>
    <w:rsid w:val="0057471C"/>
    <w:rsid w:val="00574B6A"/>
    <w:rsid w:val="00580860"/>
    <w:rsid w:val="00595402"/>
    <w:rsid w:val="005A6907"/>
    <w:rsid w:val="005A6FA9"/>
    <w:rsid w:val="005B1015"/>
    <w:rsid w:val="005B7225"/>
    <w:rsid w:val="005B78B7"/>
    <w:rsid w:val="005B7C33"/>
    <w:rsid w:val="005C03A8"/>
    <w:rsid w:val="005C55E3"/>
    <w:rsid w:val="005C6C44"/>
    <w:rsid w:val="005E0C59"/>
    <w:rsid w:val="005E19BE"/>
    <w:rsid w:val="005E6EB7"/>
    <w:rsid w:val="005F2C52"/>
    <w:rsid w:val="005F60CB"/>
    <w:rsid w:val="00600BC5"/>
    <w:rsid w:val="006045DB"/>
    <w:rsid w:val="006164D9"/>
    <w:rsid w:val="0062045B"/>
    <w:rsid w:val="0062063A"/>
    <w:rsid w:val="00626B27"/>
    <w:rsid w:val="006301FC"/>
    <w:rsid w:val="00640BEF"/>
    <w:rsid w:val="00640D4D"/>
    <w:rsid w:val="00643487"/>
    <w:rsid w:val="006501FB"/>
    <w:rsid w:val="0066010E"/>
    <w:rsid w:val="00673B6E"/>
    <w:rsid w:val="00676F3C"/>
    <w:rsid w:val="00680581"/>
    <w:rsid w:val="006806F7"/>
    <w:rsid w:val="006947CF"/>
    <w:rsid w:val="006960BA"/>
    <w:rsid w:val="006A1B8E"/>
    <w:rsid w:val="006B7A7F"/>
    <w:rsid w:val="006C6254"/>
    <w:rsid w:val="006C6570"/>
    <w:rsid w:val="006C7D58"/>
    <w:rsid w:val="006D6BB9"/>
    <w:rsid w:val="006E100D"/>
    <w:rsid w:val="006E30CC"/>
    <w:rsid w:val="006F524D"/>
    <w:rsid w:val="006F5FB1"/>
    <w:rsid w:val="006F6FD7"/>
    <w:rsid w:val="00703CC8"/>
    <w:rsid w:val="0070686F"/>
    <w:rsid w:val="00714812"/>
    <w:rsid w:val="0072576D"/>
    <w:rsid w:val="00735321"/>
    <w:rsid w:val="00740B77"/>
    <w:rsid w:val="00752270"/>
    <w:rsid w:val="00752FF7"/>
    <w:rsid w:val="0076199B"/>
    <w:rsid w:val="00764F68"/>
    <w:rsid w:val="007728D8"/>
    <w:rsid w:val="00774A1C"/>
    <w:rsid w:val="007761BF"/>
    <w:rsid w:val="00777758"/>
    <w:rsid w:val="007818F8"/>
    <w:rsid w:val="0078448B"/>
    <w:rsid w:val="0078508D"/>
    <w:rsid w:val="00793639"/>
    <w:rsid w:val="00793FD5"/>
    <w:rsid w:val="007A3D87"/>
    <w:rsid w:val="007A741A"/>
    <w:rsid w:val="007D1103"/>
    <w:rsid w:val="007D5F6B"/>
    <w:rsid w:val="007E3C3E"/>
    <w:rsid w:val="007E5F54"/>
    <w:rsid w:val="007F10CD"/>
    <w:rsid w:val="007F5CEA"/>
    <w:rsid w:val="007F6BB7"/>
    <w:rsid w:val="00800C11"/>
    <w:rsid w:val="00804321"/>
    <w:rsid w:val="00814639"/>
    <w:rsid w:val="00815356"/>
    <w:rsid w:val="0082628C"/>
    <w:rsid w:val="0083185D"/>
    <w:rsid w:val="00832E71"/>
    <w:rsid w:val="008403C9"/>
    <w:rsid w:val="00843B63"/>
    <w:rsid w:val="00845A04"/>
    <w:rsid w:val="0084665E"/>
    <w:rsid w:val="008467D5"/>
    <w:rsid w:val="008469C1"/>
    <w:rsid w:val="00863E66"/>
    <w:rsid w:val="00866B80"/>
    <w:rsid w:val="00875524"/>
    <w:rsid w:val="00876132"/>
    <w:rsid w:val="00882111"/>
    <w:rsid w:val="00886DD7"/>
    <w:rsid w:val="00896214"/>
    <w:rsid w:val="00897AD6"/>
    <w:rsid w:val="00897DD3"/>
    <w:rsid w:val="008A0230"/>
    <w:rsid w:val="008A280B"/>
    <w:rsid w:val="008A417D"/>
    <w:rsid w:val="008A479C"/>
    <w:rsid w:val="008C0299"/>
    <w:rsid w:val="008C2C16"/>
    <w:rsid w:val="008D2575"/>
    <w:rsid w:val="008F0A71"/>
    <w:rsid w:val="008F153A"/>
    <w:rsid w:val="008F2679"/>
    <w:rsid w:val="008F32E9"/>
    <w:rsid w:val="008F5141"/>
    <w:rsid w:val="008F592B"/>
    <w:rsid w:val="00911BB3"/>
    <w:rsid w:val="00912D2D"/>
    <w:rsid w:val="00914648"/>
    <w:rsid w:val="00917A07"/>
    <w:rsid w:val="00921092"/>
    <w:rsid w:val="009214D9"/>
    <w:rsid w:val="0092693A"/>
    <w:rsid w:val="00926C08"/>
    <w:rsid w:val="0092781B"/>
    <w:rsid w:val="00932974"/>
    <w:rsid w:val="009329E6"/>
    <w:rsid w:val="009340DF"/>
    <w:rsid w:val="0093758B"/>
    <w:rsid w:val="0094052F"/>
    <w:rsid w:val="00940579"/>
    <w:rsid w:val="00940EE3"/>
    <w:rsid w:val="009422C6"/>
    <w:rsid w:val="00946996"/>
    <w:rsid w:val="00946CFC"/>
    <w:rsid w:val="0095143A"/>
    <w:rsid w:val="00962D29"/>
    <w:rsid w:val="00983639"/>
    <w:rsid w:val="009861C5"/>
    <w:rsid w:val="00991DDB"/>
    <w:rsid w:val="009A3BA9"/>
    <w:rsid w:val="009C0DBD"/>
    <w:rsid w:val="009D0F12"/>
    <w:rsid w:val="009D6627"/>
    <w:rsid w:val="009D7162"/>
    <w:rsid w:val="009E0997"/>
    <w:rsid w:val="009E1B2C"/>
    <w:rsid w:val="009E731A"/>
    <w:rsid w:val="00A0048E"/>
    <w:rsid w:val="00A10409"/>
    <w:rsid w:val="00A11A88"/>
    <w:rsid w:val="00A13677"/>
    <w:rsid w:val="00A21167"/>
    <w:rsid w:val="00A255B7"/>
    <w:rsid w:val="00A33916"/>
    <w:rsid w:val="00A3557C"/>
    <w:rsid w:val="00A539DE"/>
    <w:rsid w:val="00A57C10"/>
    <w:rsid w:val="00A629C9"/>
    <w:rsid w:val="00A62A42"/>
    <w:rsid w:val="00A6692A"/>
    <w:rsid w:val="00A66C33"/>
    <w:rsid w:val="00A86B46"/>
    <w:rsid w:val="00A95A03"/>
    <w:rsid w:val="00AA2DE0"/>
    <w:rsid w:val="00AA3C92"/>
    <w:rsid w:val="00AA5D53"/>
    <w:rsid w:val="00AC1635"/>
    <w:rsid w:val="00AC2361"/>
    <w:rsid w:val="00AD4BBC"/>
    <w:rsid w:val="00AD55CD"/>
    <w:rsid w:val="00AE5D92"/>
    <w:rsid w:val="00AE6BA8"/>
    <w:rsid w:val="00AF66C8"/>
    <w:rsid w:val="00B05FEA"/>
    <w:rsid w:val="00B14738"/>
    <w:rsid w:val="00B15F91"/>
    <w:rsid w:val="00B22EE1"/>
    <w:rsid w:val="00B2774E"/>
    <w:rsid w:val="00B3262B"/>
    <w:rsid w:val="00B32B5D"/>
    <w:rsid w:val="00B40995"/>
    <w:rsid w:val="00B43981"/>
    <w:rsid w:val="00B4470C"/>
    <w:rsid w:val="00B51DCB"/>
    <w:rsid w:val="00B67673"/>
    <w:rsid w:val="00B70B24"/>
    <w:rsid w:val="00B718C1"/>
    <w:rsid w:val="00B721EA"/>
    <w:rsid w:val="00B758B0"/>
    <w:rsid w:val="00B8570D"/>
    <w:rsid w:val="00B87B14"/>
    <w:rsid w:val="00B94654"/>
    <w:rsid w:val="00BA131F"/>
    <w:rsid w:val="00BA1D02"/>
    <w:rsid w:val="00BA6B4A"/>
    <w:rsid w:val="00BA7200"/>
    <w:rsid w:val="00BB2852"/>
    <w:rsid w:val="00BC0B1D"/>
    <w:rsid w:val="00BC6241"/>
    <w:rsid w:val="00BD2923"/>
    <w:rsid w:val="00BD306B"/>
    <w:rsid w:val="00BD31BC"/>
    <w:rsid w:val="00BD6610"/>
    <w:rsid w:val="00BE415E"/>
    <w:rsid w:val="00BE6E08"/>
    <w:rsid w:val="00BF2039"/>
    <w:rsid w:val="00BF3AAA"/>
    <w:rsid w:val="00BF7A1D"/>
    <w:rsid w:val="00C0075F"/>
    <w:rsid w:val="00C062CF"/>
    <w:rsid w:val="00C1018E"/>
    <w:rsid w:val="00C21395"/>
    <w:rsid w:val="00C3106D"/>
    <w:rsid w:val="00C31C7E"/>
    <w:rsid w:val="00C34035"/>
    <w:rsid w:val="00C45A06"/>
    <w:rsid w:val="00C51A60"/>
    <w:rsid w:val="00C51F06"/>
    <w:rsid w:val="00C53E5D"/>
    <w:rsid w:val="00C70806"/>
    <w:rsid w:val="00C73E9C"/>
    <w:rsid w:val="00C75C44"/>
    <w:rsid w:val="00C802A3"/>
    <w:rsid w:val="00C825C7"/>
    <w:rsid w:val="00C82D58"/>
    <w:rsid w:val="00C877A8"/>
    <w:rsid w:val="00CA70AA"/>
    <w:rsid w:val="00CC1B6B"/>
    <w:rsid w:val="00CC284B"/>
    <w:rsid w:val="00CC6ECC"/>
    <w:rsid w:val="00CD1999"/>
    <w:rsid w:val="00CD4BDA"/>
    <w:rsid w:val="00CD756B"/>
    <w:rsid w:val="00CE0798"/>
    <w:rsid w:val="00CE4A0B"/>
    <w:rsid w:val="00CE7456"/>
    <w:rsid w:val="00D01CC6"/>
    <w:rsid w:val="00D033B6"/>
    <w:rsid w:val="00D03B81"/>
    <w:rsid w:val="00D072BC"/>
    <w:rsid w:val="00D13685"/>
    <w:rsid w:val="00D13FE4"/>
    <w:rsid w:val="00D17C80"/>
    <w:rsid w:val="00D25DA5"/>
    <w:rsid w:val="00D30BEC"/>
    <w:rsid w:val="00D33745"/>
    <w:rsid w:val="00D429E2"/>
    <w:rsid w:val="00D529CD"/>
    <w:rsid w:val="00D60878"/>
    <w:rsid w:val="00D679DB"/>
    <w:rsid w:val="00D70FDD"/>
    <w:rsid w:val="00D77CCA"/>
    <w:rsid w:val="00D80556"/>
    <w:rsid w:val="00D86B81"/>
    <w:rsid w:val="00D878E1"/>
    <w:rsid w:val="00D87C84"/>
    <w:rsid w:val="00D964F1"/>
    <w:rsid w:val="00DA1170"/>
    <w:rsid w:val="00DA43B1"/>
    <w:rsid w:val="00DA4930"/>
    <w:rsid w:val="00DB0D0C"/>
    <w:rsid w:val="00DC0EA8"/>
    <w:rsid w:val="00DC4290"/>
    <w:rsid w:val="00DC476A"/>
    <w:rsid w:val="00DC7504"/>
    <w:rsid w:val="00DD19D0"/>
    <w:rsid w:val="00DD4059"/>
    <w:rsid w:val="00DE0CA4"/>
    <w:rsid w:val="00DE206B"/>
    <w:rsid w:val="00DE6198"/>
    <w:rsid w:val="00DF68C7"/>
    <w:rsid w:val="00E0150E"/>
    <w:rsid w:val="00E13DC6"/>
    <w:rsid w:val="00E33B03"/>
    <w:rsid w:val="00E44F9F"/>
    <w:rsid w:val="00E61593"/>
    <w:rsid w:val="00E61860"/>
    <w:rsid w:val="00E65993"/>
    <w:rsid w:val="00E668AE"/>
    <w:rsid w:val="00E85FDB"/>
    <w:rsid w:val="00EB10DF"/>
    <w:rsid w:val="00EB4EEB"/>
    <w:rsid w:val="00EB6BD6"/>
    <w:rsid w:val="00EC052F"/>
    <w:rsid w:val="00EC0CEC"/>
    <w:rsid w:val="00EC409F"/>
    <w:rsid w:val="00EC4197"/>
    <w:rsid w:val="00ED4167"/>
    <w:rsid w:val="00EF11C2"/>
    <w:rsid w:val="00EF1F9F"/>
    <w:rsid w:val="00EF572C"/>
    <w:rsid w:val="00EF67A9"/>
    <w:rsid w:val="00EF6D87"/>
    <w:rsid w:val="00F00EE3"/>
    <w:rsid w:val="00F02C6D"/>
    <w:rsid w:val="00F13E53"/>
    <w:rsid w:val="00F17254"/>
    <w:rsid w:val="00F17ADB"/>
    <w:rsid w:val="00F20808"/>
    <w:rsid w:val="00F32EA4"/>
    <w:rsid w:val="00F409DB"/>
    <w:rsid w:val="00F41C05"/>
    <w:rsid w:val="00F6015D"/>
    <w:rsid w:val="00F64D83"/>
    <w:rsid w:val="00F64FF6"/>
    <w:rsid w:val="00F71140"/>
    <w:rsid w:val="00F7169A"/>
    <w:rsid w:val="00F7214D"/>
    <w:rsid w:val="00F767D3"/>
    <w:rsid w:val="00F91302"/>
    <w:rsid w:val="00F95DC1"/>
    <w:rsid w:val="00F96F32"/>
    <w:rsid w:val="00FA448E"/>
    <w:rsid w:val="00FA50AF"/>
    <w:rsid w:val="00FA664E"/>
    <w:rsid w:val="00FB1A72"/>
    <w:rsid w:val="00FB2881"/>
    <w:rsid w:val="00FB419B"/>
    <w:rsid w:val="00FC0FC8"/>
    <w:rsid w:val="00FD0D7F"/>
    <w:rsid w:val="00FD7A21"/>
    <w:rsid w:val="00FE0B8C"/>
    <w:rsid w:val="00FF281F"/>
    <w:rsid w:val="00FF486C"/>
    <w:rsid w:val="00FF6805"/>
    <w:rsid w:val="00FF7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45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orgi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1408</Characters>
  <Application>Microsoft Office Word</Application>
  <DocSecurity>0</DocSecurity>
  <Lines>11</Lines>
  <Paragraphs>3</Paragraphs>
  <ScaleCrop>false</ScaleCrop>
  <Company>Microsoft Office</Company>
  <LinksUpToDate>false</LinksUpToDate>
  <CharactersWithSpaces>1652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</dc:creator>
  <cp:keywords/>
  <dc:description/>
  <cp:lastModifiedBy>OKS</cp:lastModifiedBy>
  <cp:revision>3</cp:revision>
  <dcterms:created xsi:type="dcterms:W3CDTF">2017-07-19T07:26:00Z</dcterms:created>
  <dcterms:modified xsi:type="dcterms:W3CDTF">2017-07-19T07:26:00Z</dcterms:modified>
</cp:coreProperties>
</file>